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1172"/>
        <w:gridCol w:w="89"/>
        <w:gridCol w:w="2547"/>
        <w:gridCol w:w="1939"/>
        <w:gridCol w:w="4214"/>
      </w:tblGrid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AC4F27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AC76F8" w:rsidRPr="00AC76F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</w:t>
            </w:r>
            <w:r w:rsidR="001070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Приложение 4</w:t>
            </w:r>
          </w:p>
        </w:tc>
      </w:tr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324D4B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C76F8"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C1354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</w:t>
            </w:r>
            <w:r w:rsidR="009D362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Думы Листвянского</w:t>
            </w:r>
          </w:p>
        </w:tc>
      </w:tr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252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AC4F27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C76F8"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О бюджете Листвянского МО на </w:t>
            </w:r>
            <w:r w:rsidR="0010700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2022-2023 г.</w:t>
            </w:r>
            <w:r w:rsidR="009D36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От 11.12.2020г. №13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>-дгп первое</w:t>
            </w:r>
            <w:r w:rsidR="00611D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второе</w:t>
            </w:r>
            <w:r w:rsidR="001243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1D0B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слушания</w:t>
            </w:r>
            <w:bookmarkStart w:id="0" w:name="_GoBack"/>
            <w:bookmarkEnd w:id="0"/>
          </w:p>
        </w:tc>
      </w:tr>
      <w:tr w:rsidR="0038304B" w:rsidRPr="00AE433A" w:rsidTr="00AC4F27">
        <w:trPr>
          <w:trHeight w:val="22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304B" w:rsidRPr="00AC76F8" w:rsidRDefault="0038304B" w:rsidP="001243DF">
            <w:pPr>
              <w:spacing w:after="0" w:line="240" w:lineRule="auto"/>
              <w:ind w:left="279" w:hanging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AC76F8" w:rsidRPr="00AC76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8304B" w:rsidRPr="00125273" w:rsidTr="00AC4F27">
        <w:trPr>
          <w:trHeight w:val="8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125273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4B" w:rsidRPr="0005360D" w:rsidTr="00AC4F27">
        <w:trPr>
          <w:trHeight w:val="300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60D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главных администраторов доходов </w:t>
            </w:r>
          </w:p>
          <w:p w:rsidR="0038304B" w:rsidRPr="0005360D" w:rsidRDefault="0038304B" w:rsidP="0012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60D">
              <w:rPr>
                <w:rFonts w:ascii="Times New Roman" w:eastAsia="Times New Roman" w:hAnsi="Times New Roman" w:cs="Times New Roman"/>
                <w:b/>
                <w:bCs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1243DF">
              <w:rPr>
                <w:rFonts w:ascii="Times New Roman" w:eastAsia="Times New Roman" w:hAnsi="Times New Roman" w:cs="Times New Roman"/>
                <w:b/>
                <w:bCs/>
              </w:rPr>
              <w:t>Листвянского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му</w:t>
            </w:r>
            <w:r w:rsidR="0082791F">
              <w:rPr>
                <w:rFonts w:ascii="Times New Roman" w:eastAsia="Times New Roman" w:hAnsi="Times New Roman" w:cs="Times New Roman"/>
                <w:b/>
                <w:bCs/>
              </w:rPr>
              <w:t>ниципального образования на 2021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38304B" w:rsidRPr="00E5725B" w:rsidTr="00AC4F27">
        <w:trPr>
          <w:trHeight w:val="185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04B" w:rsidRPr="00E5725B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4B" w:rsidRPr="004E1ADF" w:rsidTr="00AC4F27">
        <w:trPr>
          <w:trHeight w:val="660"/>
        </w:trPr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</w:tr>
      <w:tr w:rsidR="0038304B" w:rsidRPr="004E1ADF" w:rsidTr="00AC4F27">
        <w:trPr>
          <w:trHeight w:val="812"/>
        </w:trPr>
        <w:tc>
          <w:tcPr>
            <w:tcW w:w="1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087A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главного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доходов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4E1ADF" w:rsidRDefault="0038304B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4E1AD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04B" w:rsidRPr="004E1ADF" w:rsidRDefault="0038304B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304B" w:rsidRPr="004E1ADF" w:rsidTr="00AC4F27">
        <w:trPr>
          <w:trHeight w:val="300"/>
        </w:trPr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304B" w:rsidRPr="004E1ADF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Листвян</w:t>
            </w:r>
            <w:r w:rsidR="0038304B" w:rsidRPr="004E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 - Администрация город</w:t>
            </w:r>
            <w:r w:rsidR="0038304B" w:rsidRPr="004E1A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38304B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 xml:space="preserve">1 08 04020 01 </w:t>
            </w:r>
            <w:r w:rsidRPr="00320F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8304B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1 08 04020 01 4000 110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5CFA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CFA" w:rsidRPr="00320F39" w:rsidRDefault="001243DF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5CFA" w:rsidRPr="00320F39" w:rsidRDefault="001243DF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1 11 05025 13 0000 120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CFA" w:rsidRPr="00320F39" w:rsidRDefault="001243DF" w:rsidP="0037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304B" w:rsidRPr="004E1ADF" w:rsidTr="00435CFA">
        <w:trPr>
          <w:trHeight w:val="10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1 11 05325 13 0000 120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8304B" w:rsidRPr="004E1ADF" w:rsidTr="00435CFA">
        <w:trPr>
          <w:trHeight w:val="52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1 11 09045 13 0000 120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04B" w:rsidRPr="00320F39" w:rsidRDefault="001243DF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5CFA" w:rsidRPr="004E1ADF" w:rsidTr="00435CFA">
        <w:trPr>
          <w:trHeight w:val="7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5CFA" w:rsidRPr="00320F39" w:rsidRDefault="00674C96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35CFA" w:rsidRPr="00320F39" w:rsidRDefault="00674C96" w:rsidP="0037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1 11 07015 13 0000 120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CFA" w:rsidRPr="00320F39" w:rsidRDefault="00674C96" w:rsidP="0037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38304B" w:rsidRPr="004E1ADF" w:rsidTr="00435CFA">
        <w:trPr>
          <w:trHeight w:val="78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1 13 01995 13 0000 130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304B" w:rsidRPr="004E1ADF" w:rsidTr="00435CFA">
        <w:trPr>
          <w:trHeight w:val="51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116 51040 02 0000 140</w:t>
            </w:r>
          </w:p>
        </w:tc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04B" w:rsidRPr="00320F39" w:rsidRDefault="00674C96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поселения</w:t>
            </w:r>
          </w:p>
        </w:tc>
      </w:tr>
      <w:tr w:rsidR="00E81475" w:rsidRPr="004E1ADF" w:rsidTr="00435CFA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75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1475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117 01050 13 0000 180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475" w:rsidRPr="00320F39" w:rsidRDefault="00674C96" w:rsidP="00E81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38304B" w:rsidRPr="004E1ADF" w:rsidTr="00435CFA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117 05050 13 0000 180</w:t>
            </w:r>
          </w:p>
        </w:tc>
        <w:tc>
          <w:tcPr>
            <w:tcW w:w="6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04B" w:rsidRPr="00320F39" w:rsidRDefault="00674C96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23C52" w:rsidRPr="004E1ADF" w:rsidTr="00435CFA">
        <w:trPr>
          <w:trHeight w:val="52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52" w:rsidRPr="00320F39" w:rsidRDefault="00320F39" w:rsidP="00A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C52" w:rsidRPr="00320F39" w:rsidRDefault="00D23C52" w:rsidP="0043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C52" w:rsidRPr="00320F39" w:rsidRDefault="00D23C52" w:rsidP="00AC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F39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</w:tr>
    </w:tbl>
    <w:p w:rsidR="003925A8" w:rsidRDefault="003925A8"/>
    <w:p w:rsidR="003925A8" w:rsidRPr="00AD1C81" w:rsidRDefault="003925A8">
      <w:pPr>
        <w:rPr>
          <w:rFonts w:ascii="Times New Roman" w:hAnsi="Times New Roman" w:cs="Times New Roman"/>
        </w:rPr>
      </w:pPr>
      <w:r w:rsidRPr="00AD1C81">
        <w:rPr>
          <w:rFonts w:ascii="Times New Roman" w:hAnsi="Times New Roman" w:cs="Times New Roman"/>
        </w:rPr>
        <w:t xml:space="preserve">1 </w:t>
      </w:r>
      <w:r w:rsidR="00AD1C81" w:rsidRPr="00AD1C81">
        <w:rPr>
          <w:rFonts w:ascii="Times New Roman" w:hAnsi="Times New Roman" w:cs="Times New Roman"/>
        </w:rPr>
        <w:t>-</w:t>
      </w:r>
      <w:r w:rsidRPr="00AD1C81">
        <w:rPr>
          <w:rFonts w:ascii="Times New Roman" w:hAnsi="Times New Roman" w:cs="Times New Roman"/>
        </w:rPr>
        <w:t xml:space="preserve"> В части доход</w:t>
      </w:r>
      <w:r w:rsidR="00674C96">
        <w:rPr>
          <w:rFonts w:ascii="Times New Roman" w:hAnsi="Times New Roman" w:cs="Times New Roman"/>
        </w:rPr>
        <w:t>ов, зачисляемых в бюджет Листвян</w:t>
      </w:r>
      <w:r w:rsidRPr="00AD1C81">
        <w:rPr>
          <w:rFonts w:ascii="Times New Roman" w:hAnsi="Times New Roman" w:cs="Times New Roman"/>
        </w:rPr>
        <w:t>ского муниципального образования.</w:t>
      </w:r>
    </w:p>
    <w:p w:rsidR="003925A8" w:rsidRDefault="003925A8">
      <w:pPr>
        <w:rPr>
          <w:rFonts w:ascii="Times New Roman" w:hAnsi="Times New Roman" w:cs="Times New Roman"/>
        </w:rPr>
      </w:pPr>
      <w:proofErr w:type="gramStart"/>
      <w:r w:rsidRPr="00AD1C81">
        <w:rPr>
          <w:rFonts w:ascii="Times New Roman" w:hAnsi="Times New Roman" w:cs="Times New Roman"/>
        </w:rPr>
        <w:t>2</w:t>
      </w:r>
      <w:r w:rsidR="00AD1C81" w:rsidRPr="00AD1C81">
        <w:rPr>
          <w:rFonts w:ascii="Times New Roman" w:hAnsi="Times New Roman" w:cs="Times New Roman"/>
        </w:rPr>
        <w:t xml:space="preserve">  -</w:t>
      </w:r>
      <w:proofErr w:type="gramEnd"/>
      <w:r w:rsidR="00AD1C81" w:rsidRPr="00AD1C81">
        <w:rPr>
          <w:rFonts w:ascii="Times New Roman" w:hAnsi="Times New Roman" w:cs="Times New Roman"/>
        </w:rPr>
        <w:t xml:space="preserve"> </w:t>
      </w:r>
      <w:r w:rsidRPr="00AD1C81">
        <w:rPr>
          <w:rFonts w:ascii="Times New Roman" w:hAnsi="Times New Roman" w:cs="Times New Roman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AD1C81">
        <w:rPr>
          <w:rFonts w:ascii="Times New Roman" w:hAnsi="Times New Roman" w:cs="Times New Roman"/>
        </w:rPr>
        <w:t>группировочном</w:t>
      </w:r>
      <w:proofErr w:type="spellEnd"/>
      <w:r w:rsidRPr="00AD1C81">
        <w:rPr>
          <w:rFonts w:ascii="Times New Roman" w:hAnsi="Times New Roman" w:cs="Times New Roman"/>
        </w:rPr>
        <w:t xml:space="preserve">  коде бюджетной классификации.</w:t>
      </w:r>
    </w:p>
    <w:p w:rsidR="00485A79" w:rsidRDefault="00485A79">
      <w:pPr>
        <w:rPr>
          <w:rFonts w:ascii="Times New Roman" w:hAnsi="Times New Roman" w:cs="Times New Roman"/>
        </w:rPr>
      </w:pPr>
    </w:p>
    <w:tbl>
      <w:tblPr>
        <w:tblW w:w="9900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1395"/>
        <w:gridCol w:w="2529"/>
        <w:gridCol w:w="5976"/>
      </w:tblGrid>
      <w:tr w:rsidR="00485A79" w:rsidRPr="002805BE" w:rsidTr="00224DD6">
        <w:trPr>
          <w:trHeight w:val="1067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Default="00485A79" w:rsidP="00224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5A79" w:rsidRDefault="00485A79" w:rsidP="00224DD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805BE">
              <w:rPr>
                <w:rFonts w:ascii="Times New Roman" w:hAnsi="Times New Roman" w:cs="Times New Roman"/>
                <w:bCs/>
              </w:rPr>
              <w:t xml:space="preserve">Перечень главных администраторов доходов бюджета </w:t>
            </w:r>
          </w:p>
          <w:p w:rsidR="00485A79" w:rsidRPr="002805BE" w:rsidRDefault="00485A79" w:rsidP="00224DD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Листвян</w:t>
            </w:r>
            <w:r w:rsidRPr="002805BE">
              <w:rPr>
                <w:rFonts w:ascii="Times New Roman" w:hAnsi="Times New Roman" w:cs="Times New Roman"/>
                <w:bCs/>
              </w:rPr>
              <w:t>ского муниципального образования - территориальных органов (подразделений) Федеральных органов государственной власти</w:t>
            </w:r>
            <w:r>
              <w:rPr>
                <w:rFonts w:ascii="Times New Roman" w:hAnsi="Times New Roman" w:cs="Times New Roman"/>
                <w:bCs/>
              </w:rPr>
              <w:t xml:space="preserve"> на 2021</w:t>
            </w:r>
            <w:r w:rsidRPr="002805BE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485A79" w:rsidRPr="002D4A32" w:rsidTr="00224DD6">
        <w:trPr>
          <w:trHeight w:val="28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79" w:rsidRPr="002D4A32" w:rsidTr="00224DD6">
        <w:trPr>
          <w:trHeight w:val="510"/>
        </w:trPr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Наименование дохода</w:t>
            </w:r>
          </w:p>
        </w:tc>
      </w:tr>
      <w:tr w:rsidR="00485A79" w:rsidRPr="002D4A32" w:rsidTr="00224DD6">
        <w:trPr>
          <w:trHeight w:val="761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тора доходов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5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A79" w:rsidRPr="002D4A32" w:rsidTr="00224DD6">
        <w:trPr>
          <w:trHeight w:val="46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Федеральной налоговой службы по Иркутской области</w:t>
            </w:r>
          </w:p>
        </w:tc>
      </w:tr>
      <w:tr w:rsidR="00485A79" w:rsidRPr="002D4A32" w:rsidTr="00224DD6">
        <w:trPr>
          <w:trHeight w:val="1293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85A79" w:rsidRPr="002D4A32" w:rsidTr="00224DD6">
        <w:trPr>
          <w:trHeight w:val="193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485A79" w:rsidRPr="002D4A32" w:rsidTr="00224DD6">
        <w:trPr>
          <w:trHeight w:val="84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 физическими   лицами в соответствии со статьей 228 Налогового кодекса Российской Федерации.</w:t>
            </w:r>
          </w:p>
        </w:tc>
      </w:tr>
      <w:tr w:rsidR="00485A79" w:rsidRPr="002D4A32" w:rsidTr="00224DD6">
        <w:trPr>
          <w:trHeight w:val="1479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EF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485A79" w:rsidRPr="002D4A32" w:rsidTr="00224DD6">
        <w:trPr>
          <w:trHeight w:val="72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A79" w:rsidRPr="002D4A32" w:rsidRDefault="001176BD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1 06 01030 13</w:t>
            </w:r>
            <w:r w:rsidR="00485A79"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взимаемый по ставкам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, применяемым к объектам налогообл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жения, расположенным в границах 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</w:tr>
      <w:tr w:rsidR="00485A79" w:rsidRPr="002D4A32" w:rsidTr="00224DD6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1176BD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1 06 06033 13</w:t>
            </w:r>
            <w:r w:rsidR="00485A79"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485A79" w:rsidTr="00224DD6">
        <w:trPr>
          <w:trHeight w:val="107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1 06 06043 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</w:t>
            </w:r>
            <w:r w:rsidR="001176BD">
              <w:rPr>
                <w:rFonts w:ascii="Times New Roman" w:hAnsi="Times New Roman" w:cs="Times New Roman"/>
                <w:sz w:val="20"/>
                <w:szCs w:val="20"/>
              </w:rPr>
              <w:t>асположенным в границах городских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</w:tr>
      <w:tr w:rsidR="00485A79" w:rsidRPr="00C46914" w:rsidTr="00224DD6">
        <w:trPr>
          <w:trHeight w:val="6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C46914" w:rsidRDefault="00485A79" w:rsidP="00224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91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</w:tr>
      <w:tr w:rsidR="00485A79" w:rsidRPr="002D4A32" w:rsidTr="00224DD6">
        <w:trPr>
          <w:trHeight w:val="992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D3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</w:tr>
      <w:tr w:rsidR="00485A79" w:rsidRPr="002D4A32" w:rsidTr="00224DD6">
        <w:trPr>
          <w:trHeight w:val="11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1 03 02241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5A79" w:rsidRPr="002D4A32" w:rsidTr="00224DD6">
        <w:trPr>
          <w:trHeight w:val="109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AD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85A79" w:rsidRPr="002D4A32" w:rsidTr="00224DD6">
        <w:trPr>
          <w:trHeight w:val="105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A79" w:rsidRPr="002D4A32" w:rsidRDefault="00485A79" w:rsidP="00224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1 03 02261</w:t>
            </w:r>
            <w:r w:rsidRPr="002D4A32">
              <w:rPr>
                <w:rFonts w:ascii="Times New Roman" w:hAnsi="Times New Roman" w:cs="Times New Roman"/>
                <w:sz w:val="20"/>
                <w:szCs w:val="20"/>
              </w:rPr>
              <w:t xml:space="preserve"> 01 0000 110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A79" w:rsidRPr="002D4A32" w:rsidRDefault="00485A79" w:rsidP="00224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4F2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485A79" w:rsidRDefault="00485A79">
      <w:pPr>
        <w:rPr>
          <w:rFonts w:ascii="Times New Roman" w:hAnsi="Times New Roman" w:cs="Times New Roman"/>
        </w:rPr>
      </w:pPr>
    </w:p>
    <w:tbl>
      <w:tblPr>
        <w:tblW w:w="990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380"/>
        <w:gridCol w:w="2620"/>
        <w:gridCol w:w="4908"/>
      </w:tblGrid>
      <w:tr w:rsidR="00485A79" w:rsidRPr="007C73D9" w:rsidTr="00224DD6">
        <w:trPr>
          <w:trHeight w:val="945"/>
        </w:trPr>
        <w:tc>
          <w:tcPr>
            <w:tcW w:w="9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A79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6102">
              <w:rPr>
                <w:rFonts w:ascii="Times New Roman" w:eastAsia="Times New Roman" w:hAnsi="Times New Roman" w:cs="Times New Roman"/>
                <w:bCs/>
              </w:rPr>
              <w:t xml:space="preserve">Перечень главных администраторов источников финансирования дефицита бюджета </w:t>
            </w:r>
          </w:p>
          <w:p w:rsidR="00485A79" w:rsidRPr="00756102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Листвян</w:t>
            </w:r>
            <w:r w:rsidRPr="00756102">
              <w:rPr>
                <w:rFonts w:ascii="Times New Roman" w:eastAsia="Times New Roman" w:hAnsi="Times New Roman" w:cs="Times New Roman"/>
                <w:bCs/>
              </w:rPr>
              <w:t>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на 2021</w:t>
            </w:r>
            <w:r w:rsidRPr="00756102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485A79" w:rsidRPr="007C73D9" w:rsidTr="00224DD6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7C73D9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7C73D9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A79" w:rsidRPr="007C73D9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5A79" w:rsidRPr="007C73D9" w:rsidTr="00224DD6">
        <w:trPr>
          <w:trHeight w:val="585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485A79" w:rsidRPr="007C73D9" w:rsidTr="00485A79">
        <w:trPr>
          <w:trHeight w:val="1037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5A79" w:rsidRPr="007C73D9" w:rsidTr="00485A79">
        <w:trPr>
          <w:trHeight w:val="570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Листвян</w:t>
            </w:r>
            <w:r w:rsidRPr="0005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образования - Администрация город</w:t>
            </w:r>
            <w:r w:rsidRPr="000501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ского поселения</w:t>
            </w:r>
          </w:p>
        </w:tc>
      </w:tr>
      <w:tr w:rsidR="00485A79" w:rsidRPr="007C73D9" w:rsidTr="00485A79">
        <w:trPr>
          <w:trHeight w:val="833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485A79" w:rsidRPr="007C73D9" w:rsidTr="00485A79">
        <w:trPr>
          <w:trHeight w:val="70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A79" w:rsidRPr="000501AC" w:rsidRDefault="00485A79" w:rsidP="00224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1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</w:tbl>
    <w:p w:rsidR="00485A79" w:rsidRDefault="00485A79" w:rsidP="00485A79"/>
    <w:p w:rsidR="00485A79" w:rsidRPr="00AD1C81" w:rsidRDefault="00485A79">
      <w:pPr>
        <w:rPr>
          <w:rFonts w:ascii="Times New Roman" w:hAnsi="Times New Roman" w:cs="Times New Roman"/>
        </w:rPr>
      </w:pPr>
    </w:p>
    <w:sectPr w:rsidR="00485A79" w:rsidRPr="00AD1C81" w:rsidSect="00301944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05"/>
    <w:rsid w:val="00087AB9"/>
    <w:rsid w:val="00100FD7"/>
    <w:rsid w:val="00107005"/>
    <w:rsid w:val="001176BD"/>
    <w:rsid w:val="001243DF"/>
    <w:rsid w:val="0014771F"/>
    <w:rsid w:val="001A14DA"/>
    <w:rsid w:val="00301318"/>
    <w:rsid w:val="00301944"/>
    <w:rsid w:val="00320F39"/>
    <w:rsid w:val="00324D4B"/>
    <w:rsid w:val="0038304B"/>
    <w:rsid w:val="003925A8"/>
    <w:rsid w:val="003F7698"/>
    <w:rsid w:val="00435CFA"/>
    <w:rsid w:val="00485A79"/>
    <w:rsid w:val="0057155C"/>
    <w:rsid w:val="00611D0B"/>
    <w:rsid w:val="00650BBB"/>
    <w:rsid w:val="00674C96"/>
    <w:rsid w:val="007C42DF"/>
    <w:rsid w:val="0082791F"/>
    <w:rsid w:val="00837F9A"/>
    <w:rsid w:val="009D3621"/>
    <w:rsid w:val="009D7EFA"/>
    <w:rsid w:val="00A80946"/>
    <w:rsid w:val="00AC76F8"/>
    <w:rsid w:val="00AD1C81"/>
    <w:rsid w:val="00C13549"/>
    <w:rsid w:val="00C4502E"/>
    <w:rsid w:val="00D23C52"/>
    <w:rsid w:val="00D36ED4"/>
    <w:rsid w:val="00D97605"/>
    <w:rsid w:val="00DB7769"/>
    <w:rsid w:val="00E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E3C3"/>
  <w15:docId w15:val="{366DC347-7A1F-4EDE-945B-21D8A3A4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4B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6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adm_bu</cp:lastModifiedBy>
  <cp:revision>35</cp:revision>
  <cp:lastPrinted>2020-12-14T00:48:00Z</cp:lastPrinted>
  <dcterms:created xsi:type="dcterms:W3CDTF">2018-07-02T05:45:00Z</dcterms:created>
  <dcterms:modified xsi:type="dcterms:W3CDTF">2020-12-14T00:48:00Z</dcterms:modified>
</cp:coreProperties>
</file>